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6B783" w14:textId="77777777" w:rsidR="00FB53D6" w:rsidRDefault="00FB53D6" w:rsidP="009933BE">
      <w:pPr>
        <w:spacing w:after="0"/>
      </w:pPr>
    </w:p>
    <w:p w14:paraId="3D7AEABE" w14:textId="77777777" w:rsidR="00FB53D6" w:rsidRDefault="006C3543" w:rsidP="00AF55BD">
      <w:pPr>
        <w:spacing w:after="0" w:line="276" w:lineRule="auto"/>
        <w:ind w:left="19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</w:rPr>
        <w:t>TEZ BAŞLIĞI BURAYA YAZILACAK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8C3FCF" w14:textId="77777777" w:rsidR="00FB53D6" w:rsidRDefault="006C3543" w:rsidP="00AF55BD">
      <w:pPr>
        <w:spacing w:after="0" w:line="276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78B84C" w14:textId="77777777" w:rsidR="00FB53D6" w:rsidRDefault="006C3543" w:rsidP="00AF55BD">
      <w:pPr>
        <w:spacing w:after="17" w:line="276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C431C1E" w14:textId="7652165A" w:rsidR="00FB53D6" w:rsidRDefault="006C3543" w:rsidP="00D0189F">
      <w:pPr>
        <w:spacing w:after="0" w:line="276" w:lineRule="auto"/>
        <w:ind w:left="22" w:right="28" w:hanging="11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danışmanlığında,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tarafınd</w:t>
      </w:r>
      <w:r w:rsidR="0053100F">
        <w:rPr>
          <w:rFonts w:ascii="Times New Roman" w:eastAsia="Times New Roman" w:hAnsi="Times New Roman" w:cs="Times New Roman"/>
          <w:sz w:val="24"/>
        </w:rPr>
        <w:t>an</w:t>
      </w:r>
      <w:proofErr w:type="gramEnd"/>
      <w:r w:rsidR="0053100F">
        <w:rPr>
          <w:rFonts w:ascii="Times New Roman" w:eastAsia="Times New Roman" w:hAnsi="Times New Roman" w:cs="Times New Roman"/>
          <w:sz w:val="24"/>
        </w:rPr>
        <w:t xml:space="preserve"> hazırlanan bu çalışma, …/…/.</w:t>
      </w:r>
      <w:r w:rsidR="00F37F70">
        <w:rPr>
          <w:rFonts w:ascii="Times New Roman" w:eastAsia="Times New Roman" w:hAnsi="Times New Roman" w:cs="Times New Roman"/>
          <w:sz w:val="24"/>
        </w:rPr>
        <w:t>.. tarihinde aşağıda isimleri belirtilen</w:t>
      </w:r>
      <w:r>
        <w:rPr>
          <w:rFonts w:ascii="Times New Roman" w:eastAsia="Times New Roman" w:hAnsi="Times New Roman" w:cs="Times New Roman"/>
          <w:sz w:val="24"/>
        </w:rPr>
        <w:t xml:space="preserve"> jüri tarafından </w:t>
      </w:r>
      <w:r w:rsidR="00F37F70">
        <w:rPr>
          <w:rFonts w:ascii="Times New Roman" w:eastAsia="Times New Roman" w:hAnsi="Times New Roman" w:cs="Times New Roman"/>
          <w:sz w:val="24"/>
        </w:rPr>
        <w:t xml:space="preserve">değerlendirilmiş olup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Anabilim Dalı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</w:t>
      </w:r>
      <w:r w:rsidR="0053100F">
        <w:rPr>
          <w:rFonts w:ascii="Times New Roman" w:eastAsia="Times New Roman" w:hAnsi="Times New Roman" w:cs="Times New Roman"/>
          <w:sz w:val="24"/>
        </w:rPr>
        <w:t>....................</w:t>
      </w:r>
      <w:proofErr w:type="gramEnd"/>
      <w:r w:rsidR="0053100F">
        <w:rPr>
          <w:rFonts w:ascii="Times New Roman" w:eastAsia="Times New Roman" w:hAnsi="Times New Roman" w:cs="Times New Roman"/>
          <w:sz w:val="24"/>
        </w:rPr>
        <w:t xml:space="preserve"> Bilim Dalı</w:t>
      </w:r>
      <w:r>
        <w:rPr>
          <w:rFonts w:ascii="Times New Roman" w:eastAsia="Times New Roman" w:hAnsi="Times New Roman" w:cs="Times New Roman"/>
          <w:sz w:val="24"/>
        </w:rPr>
        <w:t>nda</w:t>
      </w:r>
      <w:r w:rsidR="00D0189F">
        <w:rPr>
          <w:rFonts w:ascii="Times New Roman" w:eastAsia="Times New Roman" w:hAnsi="Times New Roman" w:cs="Times New Roman"/>
          <w:sz w:val="24"/>
        </w:rPr>
        <w:t xml:space="preserve"> yüksek lisans / doktora tezi olarak </w:t>
      </w:r>
      <w:r>
        <w:rPr>
          <w:rFonts w:ascii="Times New Roman" w:eastAsia="Times New Roman" w:hAnsi="Times New Roman" w:cs="Times New Roman"/>
          <w:b/>
          <w:sz w:val="24"/>
        </w:rPr>
        <w:t>oybirliği / oy çokluğu (…/…)</w:t>
      </w:r>
      <w:r>
        <w:rPr>
          <w:rFonts w:ascii="Times New Roman" w:eastAsia="Times New Roman" w:hAnsi="Times New Roman" w:cs="Times New Roman"/>
          <w:sz w:val="24"/>
        </w:rPr>
        <w:t xml:space="preserve"> ile kabul edilmiştir.  </w:t>
      </w:r>
    </w:p>
    <w:p w14:paraId="159A82F1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39E1B6F" w14:textId="220C8C0D" w:rsidR="00FB53D6" w:rsidRDefault="006C3543">
      <w:pPr>
        <w:spacing w:after="0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665869E" w14:textId="77777777" w:rsidR="00F37F70" w:rsidRDefault="00F37F70">
      <w:pPr>
        <w:spacing w:after="0"/>
        <w:ind w:left="708"/>
      </w:pPr>
    </w:p>
    <w:p w14:paraId="438F60E4" w14:textId="77777777" w:rsidR="00FB53D6" w:rsidRDefault="006C3543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4456"/>
      </w:tblGrid>
      <w:tr w:rsidR="00361DB5" w14:paraId="2E861EFA" w14:textId="77777777" w:rsidTr="00361DB5">
        <w:tc>
          <w:tcPr>
            <w:tcW w:w="5206" w:type="dxa"/>
          </w:tcPr>
          <w:p w14:paraId="3C6D1C2B" w14:textId="7E4898F9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Başkan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79" w:type="dxa"/>
          </w:tcPr>
          <w:p w14:paraId="40DE62EE" w14:textId="726405FF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399DCCEE" w14:textId="77777777" w:rsidTr="00361DB5">
        <w:tc>
          <w:tcPr>
            <w:tcW w:w="5206" w:type="dxa"/>
          </w:tcPr>
          <w:p w14:paraId="6A5F207A" w14:textId="79941307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5E6DE958" w14:textId="0246FCFB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1D464F3C" w14:textId="77777777" w:rsidTr="00361DB5">
        <w:tc>
          <w:tcPr>
            <w:tcW w:w="5206" w:type="dxa"/>
          </w:tcPr>
          <w:p w14:paraId="75CB98E1" w14:textId="4EACF828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1EB4E873" w14:textId="7863D311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79AE58C0" w14:textId="77777777" w:rsidTr="00361DB5">
        <w:tc>
          <w:tcPr>
            <w:tcW w:w="5206" w:type="dxa"/>
          </w:tcPr>
          <w:p w14:paraId="2D5A60E7" w14:textId="65D46F76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7F4448EB" w14:textId="28A521A0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  <w:tr w:rsidR="00361DB5" w14:paraId="6F4B4EE3" w14:textId="77777777" w:rsidTr="00361DB5">
        <w:tc>
          <w:tcPr>
            <w:tcW w:w="5206" w:type="dxa"/>
          </w:tcPr>
          <w:p w14:paraId="308FC7D8" w14:textId="017D296C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Üye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:  </w:t>
            </w:r>
          </w:p>
        </w:tc>
        <w:tc>
          <w:tcPr>
            <w:tcW w:w="4479" w:type="dxa"/>
          </w:tcPr>
          <w:p w14:paraId="16F27A52" w14:textId="6207B7A3" w:rsidR="00361DB5" w:rsidRDefault="00361DB5">
            <w:pPr>
              <w:spacing w:after="19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İmza :</w:t>
            </w:r>
            <w:proofErr w:type="gramEnd"/>
          </w:p>
        </w:tc>
      </w:tr>
    </w:tbl>
    <w:p w14:paraId="7DEE8724" w14:textId="574BAA85" w:rsidR="00FB53D6" w:rsidRDefault="006C3543" w:rsidP="00AF55BD">
      <w:pPr>
        <w:spacing w:after="19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6C041DDD" w14:textId="117D3040" w:rsidR="00FB53D6" w:rsidRDefault="006C3543" w:rsidP="00361DB5">
      <w:pPr>
        <w:tabs>
          <w:tab w:val="center" w:pos="771"/>
          <w:tab w:val="center" w:pos="6593"/>
          <w:tab w:val="center" w:pos="8174"/>
        </w:tabs>
        <w:spacing w:after="370" w:line="249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761DE" wp14:editId="7DD26094">
                <wp:simplePos x="0" y="0"/>
                <wp:positionH relativeFrom="page">
                  <wp:posOffset>723900</wp:posOffset>
                </wp:positionH>
                <wp:positionV relativeFrom="page">
                  <wp:posOffset>9942576</wp:posOffset>
                </wp:positionV>
                <wp:extent cx="6120131" cy="9144"/>
                <wp:effectExtent l="0" t="0" r="0" b="0"/>
                <wp:wrapTopAndBottom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9144"/>
                          <a:chOff x="0" y="0"/>
                          <a:chExt cx="6120131" cy="914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cx1="http://schemas.microsoft.com/office/drawing/2015/9/8/chartex">
            <w:pict>
              <v:group id="Group 1413" style="width:481.9pt;height:0.72pt;position:absolute;mso-position-horizontal-relative:page;mso-position-horizontal:absolute;margin-left:57pt;mso-position-vertical-relative:page;margin-top:782.88pt;" coordsize="61201,91">
                <v:shape id="Shape 41" style="position:absolute;width:61201;height:0;left:0;top:0;" coordsize="6120131,0" path="m0,0l6120131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Yukarıdaki sonuç;</w:t>
      </w:r>
    </w:p>
    <w:p w14:paraId="74FAA8E9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2ED5C6" w14:textId="48AACCFC" w:rsidR="00FB53D6" w:rsidRDefault="0053100F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sz w:val="24"/>
        </w:rPr>
        <w:t>Enstitü Yönetim Kurulu   …/…/…</w:t>
      </w:r>
      <w:r w:rsidR="006C3543">
        <w:rPr>
          <w:rFonts w:ascii="Times New Roman" w:eastAsia="Times New Roman" w:hAnsi="Times New Roman" w:cs="Times New Roman"/>
          <w:sz w:val="24"/>
        </w:rPr>
        <w:t xml:space="preserve">  tarih </w:t>
      </w:r>
      <w:proofErr w:type="gramStart"/>
      <w:r w:rsidR="006C3543">
        <w:rPr>
          <w:rFonts w:ascii="Times New Roman" w:eastAsia="Times New Roman" w:hAnsi="Times New Roman" w:cs="Times New Roman"/>
          <w:sz w:val="24"/>
        </w:rPr>
        <w:t>ve     .</w:t>
      </w:r>
      <w:proofErr w:type="gramEnd"/>
      <w:r w:rsidR="00F37F70">
        <w:rPr>
          <w:rFonts w:ascii="Times New Roman" w:eastAsia="Times New Roman" w:hAnsi="Times New Roman" w:cs="Times New Roman"/>
          <w:sz w:val="24"/>
        </w:rPr>
        <w:t xml:space="preserve"> . . .  / . . . . . . . .  </w:t>
      </w:r>
      <w:proofErr w:type="gramStart"/>
      <w:r w:rsidR="00F37F70">
        <w:rPr>
          <w:rFonts w:ascii="Times New Roman" w:eastAsia="Times New Roman" w:hAnsi="Times New Roman" w:cs="Times New Roman"/>
          <w:sz w:val="24"/>
        </w:rPr>
        <w:t>numaralı</w:t>
      </w:r>
      <w:proofErr w:type="gramEnd"/>
      <w:r w:rsidR="00F37F70">
        <w:rPr>
          <w:rFonts w:ascii="Times New Roman" w:eastAsia="Times New Roman" w:hAnsi="Times New Roman" w:cs="Times New Roman"/>
          <w:sz w:val="24"/>
        </w:rPr>
        <w:t xml:space="preserve"> </w:t>
      </w:r>
      <w:r w:rsidR="006C3543">
        <w:rPr>
          <w:rFonts w:ascii="Times New Roman" w:eastAsia="Times New Roman" w:hAnsi="Times New Roman" w:cs="Times New Roman"/>
          <w:sz w:val="24"/>
        </w:rPr>
        <w:t xml:space="preserve">kararı ile onaylanmıştır. </w:t>
      </w:r>
    </w:p>
    <w:p w14:paraId="52CBF2C2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2CD08B" w14:textId="77777777"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495D0E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83C5F7" w14:textId="77777777" w:rsidR="00FB53D6" w:rsidRDefault="00D14DD1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Prof.</w:t>
      </w:r>
      <w:r w:rsidR="006C3543">
        <w:rPr>
          <w:rFonts w:ascii="Times New Roman" w:eastAsia="Times New Roman" w:hAnsi="Times New Roman" w:cs="Times New Roman"/>
          <w:b/>
          <w:sz w:val="24"/>
        </w:rPr>
        <w:t xml:space="preserve"> Dr. İbrahim HAN </w:t>
      </w:r>
    </w:p>
    <w:p w14:paraId="1A4E7371" w14:textId="77777777" w:rsidR="00FB53D6" w:rsidRDefault="006C3543">
      <w:pPr>
        <w:spacing w:after="0"/>
        <w:ind w:left="10" w:right="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Enstitü Müdürü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F804E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DA0A66" w14:textId="77777777" w:rsidR="00FB53D6" w:rsidRDefault="006C3543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927"/>
        <w:gridCol w:w="600"/>
        <w:gridCol w:w="8113"/>
      </w:tblGrid>
      <w:tr w:rsidR="00FB53D6" w14:paraId="22F000E1" w14:textId="77777777">
        <w:trPr>
          <w:trHeight w:val="27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CDD1A1" w14:textId="77777777" w:rsidR="00FB53D6" w:rsidRDefault="00F704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 çalışma</w:t>
            </w:r>
            <w:proofErr w:type="gramStart"/>
            <w:r w:rsidR="006C3543">
              <w:rPr>
                <w:rFonts w:ascii="Times New Roman" w:eastAsia="Times New Roman" w:hAnsi="Times New Roman" w:cs="Times New Roman"/>
                <w:sz w:val="24"/>
              </w:rPr>
              <w:t>........................</w:t>
            </w:r>
            <w:proofErr w:type="gram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örn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 BAP, DPT,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Tübitak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 1001,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v.s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.) projeleri kapsamında </w:t>
            </w:r>
          </w:p>
        </w:tc>
      </w:tr>
      <w:tr w:rsidR="00FB53D6" w14:paraId="70793588" w14:textId="77777777">
        <w:trPr>
          <w:trHeight w:val="276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5E8716" w14:textId="77777777" w:rsidR="00FB53D6" w:rsidRDefault="006C3543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desteklenmiştir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3E8C" w14:textId="77777777"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B53D6" w14:paraId="3D82ABD9" w14:textId="77777777">
        <w:trPr>
          <w:trHeight w:val="27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0796D8" w14:textId="77777777" w:rsidR="00FB53D6" w:rsidRDefault="006C35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 No: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F32CC30" w14:textId="77777777"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D020AF" w14:textId="77777777" w:rsidR="00FB53D6" w:rsidRDefault="00FB53D6"/>
        </w:tc>
      </w:tr>
    </w:tbl>
    <w:p w14:paraId="5907683E" w14:textId="77777777" w:rsidR="00FB53D6" w:rsidRPr="00205A9E" w:rsidRDefault="006C3543">
      <w:pPr>
        <w:spacing w:after="0"/>
        <w:ind w:right="52"/>
        <w:jc w:val="center"/>
        <w:rPr>
          <w:color w:val="FF0000"/>
        </w:rPr>
      </w:pPr>
      <w:r w:rsidRPr="00205A9E">
        <w:rPr>
          <w:rFonts w:ascii="Times New Roman" w:eastAsia="Times New Roman" w:hAnsi="Times New Roman" w:cs="Times New Roman"/>
          <w:color w:val="FF0000"/>
          <w:sz w:val="24"/>
          <w:shd w:val="clear" w:color="auto" w:fill="FFFF00"/>
        </w:rPr>
        <w:t>(Bir projeyle desteklenmeyen tezlerde bu bölüm silinecektir)</w:t>
      </w:r>
      <w:r w:rsidRPr="00205A9E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bookmarkStart w:id="0" w:name="_GoBack"/>
      <w:bookmarkEnd w:id="0"/>
    </w:p>
    <w:p w14:paraId="0C36E626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7E831" w14:textId="77777777"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0375F7" w14:textId="77777777" w:rsidR="00FB53D6" w:rsidRPr="00C913E8" w:rsidRDefault="006C3543" w:rsidP="009933BE">
      <w:pPr>
        <w:spacing w:after="453" w:line="238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Not:</w:t>
      </w:r>
      <w:r>
        <w:rPr>
          <w:rFonts w:ascii="Times New Roman" w:eastAsia="Times New Roman" w:hAnsi="Times New Roman" w:cs="Times New Roman"/>
          <w:sz w:val="18"/>
        </w:rPr>
        <w:t xml:space="preserve"> Bu tezde kullanılan özgün ve başka kaynaklardan yapılan bildiriş, çizelge, şekil ve fotoğrafların kaynak olarak kullanımı, 5846 sayılı Fikir ve Sanat Eserleri Kanunundaki hükümlere tabidir. </w:t>
      </w:r>
    </w:p>
    <w:sectPr w:rsidR="00FB53D6" w:rsidRPr="00C913E8" w:rsidSect="00F37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1418" w:right="851" w:bottom="851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6935" w14:textId="77777777" w:rsidR="00B94866" w:rsidRDefault="00B94866" w:rsidP="00C913E8">
      <w:pPr>
        <w:spacing w:after="0" w:line="240" w:lineRule="auto"/>
      </w:pPr>
      <w:r>
        <w:separator/>
      </w:r>
    </w:p>
  </w:endnote>
  <w:endnote w:type="continuationSeparator" w:id="0">
    <w:p w14:paraId="4AA6D99D" w14:textId="77777777" w:rsidR="00B94866" w:rsidRDefault="00B94866" w:rsidP="00C9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178C" w14:textId="77777777" w:rsidR="001B41EB" w:rsidRDefault="001B41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6E95" w14:textId="77777777" w:rsidR="00C913E8" w:rsidRPr="00C913E8" w:rsidRDefault="00C913E8" w:rsidP="00C913E8">
    <w:pPr>
      <w:spacing w:after="453" w:line="238" w:lineRule="auto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 xml:space="preserve">  </w:t>
    </w:r>
  </w:p>
  <w:p w14:paraId="5E51132F" w14:textId="3499A0A0" w:rsidR="00C913E8" w:rsidRDefault="00C913E8" w:rsidP="00C913E8">
    <w:pPr>
      <w:pStyle w:val="AltBilgi"/>
      <w:jc w:val="center"/>
    </w:pPr>
    <w:r>
      <w:rPr>
        <w:rFonts w:ascii="Times New Roman" w:eastAsia="Times New Roman" w:hAnsi="Times New Roman" w:cs="Times New Roman"/>
        <w:sz w:val="18"/>
      </w:rPr>
      <w:t xml:space="preserve">Ağrı İbrahim Çeçen Üniversitesi </w:t>
    </w:r>
    <w:r w:rsidR="00D764F4">
      <w:rPr>
        <w:rFonts w:ascii="Times New Roman" w:eastAsia="Times New Roman" w:hAnsi="Times New Roman" w:cs="Times New Roman"/>
        <w:sz w:val="18"/>
      </w:rPr>
      <w:t>Lisansüstü Eğitim</w:t>
    </w:r>
    <w:r>
      <w:rPr>
        <w:rFonts w:ascii="Times New Roman" w:eastAsia="Times New Roman" w:hAnsi="Times New Roman" w:cs="Times New Roman"/>
        <w:sz w:val="18"/>
      </w:rPr>
      <w:t xml:space="preserve"> Enstitüsü Müdürlüğü 04100 Ağrı Telefon: +90 (472) 215 </w:t>
    </w:r>
    <w:r w:rsidR="00D764F4">
      <w:rPr>
        <w:rFonts w:ascii="Times New Roman" w:eastAsia="Times New Roman" w:hAnsi="Times New Roman" w:cs="Times New Roman"/>
        <w:sz w:val="18"/>
      </w:rPr>
      <w:t>50 82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1798" w14:textId="77777777" w:rsidR="001B41EB" w:rsidRDefault="001B41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F1AC" w14:textId="77777777" w:rsidR="00B94866" w:rsidRDefault="00B94866" w:rsidP="00C913E8">
      <w:pPr>
        <w:spacing w:after="0" w:line="240" w:lineRule="auto"/>
      </w:pPr>
      <w:r>
        <w:separator/>
      </w:r>
    </w:p>
  </w:footnote>
  <w:footnote w:type="continuationSeparator" w:id="0">
    <w:p w14:paraId="43B57789" w14:textId="77777777" w:rsidR="00B94866" w:rsidRDefault="00B94866" w:rsidP="00C9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7304" w14:textId="77777777" w:rsidR="001B41EB" w:rsidRDefault="001B41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F37F70" w14:paraId="7DDD2525" w14:textId="77777777" w:rsidTr="00F37F70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F87ED7" w14:textId="6BC06D5E" w:rsidR="00F37F70" w:rsidRDefault="00F37F70" w:rsidP="00F37F70">
          <w:pPr>
            <w:spacing w:line="252" w:lineRule="auto"/>
            <w:rPr>
              <w:rFonts w:asciiTheme="minorHAnsi" w:eastAsia="Times New Roman" w:hAnsiTheme="minorHAnsi" w:cstheme="minorBidi"/>
              <w:color w:val="auto"/>
              <w:lang w:eastAsia="en-US"/>
            </w:rPr>
          </w:pPr>
          <w:r>
            <w:rPr>
              <w:noProof/>
            </w:rPr>
            <w:drawing>
              <wp:inline distT="0" distB="0" distL="0" distR="0" wp14:anchorId="7DF949DE" wp14:editId="634F1408">
                <wp:extent cx="1104900" cy="904875"/>
                <wp:effectExtent l="0" t="0" r="0" b="9525"/>
                <wp:docPr id="3" name="Resim 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6C849" w14:textId="77777777" w:rsidR="00F37F70" w:rsidRPr="001B41EB" w:rsidRDefault="00F37F70" w:rsidP="00F37F70">
          <w:pPr>
            <w:spacing w:line="252" w:lineRule="auto"/>
            <w:jc w:val="center"/>
            <w:rPr>
              <w:rFonts w:asciiTheme="majorBidi" w:hAnsiTheme="majorBidi" w:cstheme="majorBidi"/>
              <w:b/>
              <w:sz w:val="20"/>
              <w:szCs w:val="20"/>
              <w:lang w:eastAsia="en-US"/>
            </w:rPr>
          </w:pPr>
          <w:r w:rsidRPr="001B41EB">
            <w:rPr>
              <w:rFonts w:asciiTheme="majorBidi" w:hAnsiTheme="majorBidi" w:cstheme="majorBidi"/>
              <w:b/>
              <w:lang w:eastAsia="en-US"/>
            </w:rPr>
            <w:t>T.C.</w:t>
          </w:r>
        </w:p>
        <w:p w14:paraId="7DDE6B9D" w14:textId="77777777" w:rsidR="00F37F70" w:rsidRPr="001B41EB" w:rsidRDefault="00F37F70" w:rsidP="00F37F70">
          <w:pPr>
            <w:spacing w:line="252" w:lineRule="auto"/>
            <w:jc w:val="center"/>
            <w:rPr>
              <w:rFonts w:asciiTheme="majorBidi" w:hAnsiTheme="majorBidi" w:cstheme="majorBidi"/>
              <w:b/>
              <w:lang w:eastAsia="en-US"/>
            </w:rPr>
          </w:pPr>
          <w:r w:rsidRPr="001B41EB">
            <w:rPr>
              <w:rFonts w:asciiTheme="majorBidi" w:hAnsiTheme="majorBidi" w:cstheme="majorBidi"/>
              <w:b/>
              <w:lang w:eastAsia="en-US"/>
            </w:rPr>
            <w:t>AĞRI İBRAHİM ÇEÇEN ÜNİVERSİTESİ</w:t>
          </w:r>
        </w:p>
        <w:p w14:paraId="58D350BB" w14:textId="77777777" w:rsidR="00F37F70" w:rsidRDefault="00F37F70" w:rsidP="00F37F70">
          <w:pPr>
            <w:spacing w:line="252" w:lineRule="auto"/>
            <w:jc w:val="center"/>
            <w:rPr>
              <w:b/>
              <w:lang w:eastAsia="en-US"/>
            </w:rPr>
          </w:pPr>
          <w:r w:rsidRPr="001B41EB">
            <w:rPr>
              <w:rFonts w:asciiTheme="majorBidi" w:hAnsiTheme="majorBidi" w:cstheme="majorBidi"/>
              <w:b/>
              <w:lang w:eastAsia="en-US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CD08F3" w14:textId="200DD6AF" w:rsidR="00F37F70" w:rsidRDefault="00F37F70" w:rsidP="00F37F70">
          <w:pPr>
            <w:spacing w:line="252" w:lineRule="auto"/>
            <w:rPr>
              <w:lang w:eastAsia="en-US"/>
            </w:rPr>
          </w:pPr>
          <w:r>
            <w:rPr>
              <w:b/>
              <w:noProof/>
              <w:lang w:eastAsia="en-US"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 wp14:anchorId="5F93CBA6" wp14:editId="473D91C4">
                <wp:extent cx="809625" cy="89535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1900A3" w14:textId="77777777" w:rsidR="00F37F70" w:rsidRDefault="00F37F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23BA" w14:textId="77777777" w:rsidR="001B41EB" w:rsidRDefault="001B41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6"/>
    <w:rsid w:val="001B41EB"/>
    <w:rsid w:val="00205A9E"/>
    <w:rsid w:val="00334820"/>
    <w:rsid w:val="00361DB5"/>
    <w:rsid w:val="00414049"/>
    <w:rsid w:val="004446FE"/>
    <w:rsid w:val="004729E1"/>
    <w:rsid w:val="0053100F"/>
    <w:rsid w:val="0057417E"/>
    <w:rsid w:val="00581AD9"/>
    <w:rsid w:val="0059605D"/>
    <w:rsid w:val="005F3308"/>
    <w:rsid w:val="00690E3C"/>
    <w:rsid w:val="006C3543"/>
    <w:rsid w:val="008D65B9"/>
    <w:rsid w:val="00913F67"/>
    <w:rsid w:val="009933BE"/>
    <w:rsid w:val="009F7A64"/>
    <w:rsid w:val="00A3642E"/>
    <w:rsid w:val="00AD41D9"/>
    <w:rsid w:val="00AF55BD"/>
    <w:rsid w:val="00B02E40"/>
    <w:rsid w:val="00B94866"/>
    <w:rsid w:val="00C913E8"/>
    <w:rsid w:val="00D0189F"/>
    <w:rsid w:val="00D14DD1"/>
    <w:rsid w:val="00D764F4"/>
    <w:rsid w:val="00DC5984"/>
    <w:rsid w:val="00F37F70"/>
    <w:rsid w:val="00F7040E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7155"/>
  <w15:docId w15:val="{6E6E4B02-CD35-44CD-8C79-ABB7A25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13E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13E8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36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İSTEK DİLEKÇESİ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cp:lastModifiedBy>Hakem</cp:lastModifiedBy>
  <cp:revision>6</cp:revision>
  <dcterms:created xsi:type="dcterms:W3CDTF">2024-01-12T09:35:00Z</dcterms:created>
  <dcterms:modified xsi:type="dcterms:W3CDTF">2024-03-19T09:06:00Z</dcterms:modified>
</cp:coreProperties>
</file>